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F9281" w14:textId="77777777" w:rsidR="009E53D0" w:rsidRPr="00BA3D40" w:rsidRDefault="009E53D0" w:rsidP="009E53D0">
      <w:pPr>
        <w:jc w:val="center"/>
        <w:rPr>
          <w:b/>
          <w:bCs/>
          <w:sz w:val="24"/>
          <w:szCs w:val="24"/>
        </w:rPr>
      </w:pPr>
      <w:r w:rsidRPr="00BA3D40">
        <w:rPr>
          <w:b/>
          <w:bCs/>
          <w:sz w:val="24"/>
          <w:szCs w:val="24"/>
        </w:rPr>
        <w:t>Hry pri výučbe anglického a nemeckého jazyka v primárnom vzdelávaní</w:t>
      </w:r>
    </w:p>
    <w:p w14:paraId="5F7442E4" w14:textId="77777777" w:rsidR="009E53D0" w:rsidRDefault="009E53D0" w:rsidP="009E53D0"/>
    <w:p w14:paraId="0A37117A" w14:textId="77777777" w:rsidR="009E53D0" w:rsidRDefault="009E53D0" w:rsidP="009E53D0">
      <w:r>
        <w:t>Zdroj hier:</w:t>
      </w:r>
    </w:p>
    <w:p w14:paraId="7DA63754" w14:textId="77777777" w:rsidR="009E53D0" w:rsidRDefault="009E53D0" w:rsidP="009E53D0">
      <w:proofErr w:type="spellStart"/>
      <w:r>
        <w:t>Hurtová</w:t>
      </w:r>
      <w:proofErr w:type="spellEnd"/>
      <w:r>
        <w:t xml:space="preserve">, M. </w:t>
      </w:r>
      <w:r>
        <w:rPr>
          <w:i/>
          <w:iCs/>
        </w:rPr>
        <w:t xml:space="preserve">Učíme </w:t>
      </w:r>
      <w:proofErr w:type="spellStart"/>
      <w:r>
        <w:rPr>
          <w:i/>
          <w:iCs/>
        </w:rPr>
        <w:t>se</w:t>
      </w:r>
      <w:proofErr w:type="spellEnd"/>
      <w:r>
        <w:rPr>
          <w:i/>
          <w:iCs/>
        </w:rPr>
        <w:t xml:space="preserve"> hrou. </w:t>
      </w:r>
      <w:r>
        <w:t xml:space="preserve">17.11.2008.  </w:t>
      </w:r>
      <w:hyperlink r:id="rId5" w:history="1">
        <w:r w:rsidRPr="00674220">
          <w:rPr>
            <w:rStyle w:val="Hyperlink"/>
          </w:rPr>
          <w:t>https://clanky.rvp.cz/clanek/o/z/1867/UCIME-SE-HROU.html</w:t>
        </w:r>
      </w:hyperlink>
    </w:p>
    <w:p w14:paraId="6CA592B1" w14:textId="77777777" w:rsidR="009E53D0" w:rsidRDefault="009E53D0" w:rsidP="009E53D0"/>
    <w:p w14:paraId="26F96FD6" w14:textId="77777777" w:rsidR="009E53D0" w:rsidRPr="00BA3D40" w:rsidRDefault="009E53D0" w:rsidP="009E53D0">
      <w:pPr>
        <w:rPr>
          <w:b/>
          <w:bCs/>
          <w:sz w:val="24"/>
          <w:szCs w:val="24"/>
        </w:rPr>
      </w:pPr>
      <w:r w:rsidRPr="00BA3D40">
        <w:rPr>
          <w:b/>
          <w:bCs/>
          <w:sz w:val="24"/>
          <w:szCs w:val="24"/>
        </w:rPr>
        <w:t>Hry pre 1. – 2. ročník</w:t>
      </w:r>
    </w:p>
    <w:p w14:paraId="4A442EFF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Kto je repa?</w:t>
      </w:r>
    </w:p>
    <w:p w14:paraId="34CBC6B4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 xml:space="preserve">Doplňovačka </w:t>
      </w:r>
    </w:p>
    <w:p w14:paraId="0892A79C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Moje telo</w:t>
      </w:r>
    </w:p>
    <w:p w14:paraId="7D34B255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Zvieratá</w:t>
      </w:r>
    </w:p>
    <w:p w14:paraId="69AA5C97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Prehodené písmená</w:t>
      </w:r>
    </w:p>
    <w:p w14:paraId="47AEF47B" w14:textId="77777777" w:rsidR="009E53D0" w:rsidRPr="00BA3D40" w:rsidRDefault="009E53D0" w:rsidP="009E53D0">
      <w:pPr>
        <w:rPr>
          <w:b/>
          <w:bCs/>
          <w:sz w:val="24"/>
          <w:szCs w:val="24"/>
        </w:rPr>
      </w:pPr>
      <w:r w:rsidRPr="00BA3D40">
        <w:rPr>
          <w:b/>
          <w:bCs/>
          <w:sz w:val="24"/>
          <w:szCs w:val="24"/>
        </w:rPr>
        <w:t>Hry pre 3. – 4. ročník</w:t>
      </w:r>
    </w:p>
    <w:p w14:paraId="1DE5F48B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Povolanie</w:t>
      </w:r>
    </w:p>
    <w:p w14:paraId="19E33484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Šport</w:t>
      </w:r>
    </w:p>
    <w:p w14:paraId="3C627263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Doprava</w:t>
      </w:r>
    </w:p>
    <w:p w14:paraId="27CB0FEA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Oblečenie</w:t>
      </w:r>
    </w:p>
    <w:p w14:paraId="342E5694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Rodina</w:t>
      </w:r>
    </w:p>
    <w:p w14:paraId="70BC4C0C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Balónik</w:t>
      </w:r>
    </w:p>
    <w:p w14:paraId="02BE51DD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Neporiadok</w:t>
      </w:r>
    </w:p>
    <w:p w14:paraId="5A57352B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Molekuly</w:t>
      </w:r>
    </w:p>
    <w:p w14:paraId="5E9FA111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ZOO</w:t>
      </w:r>
    </w:p>
    <w:p w14:paraId="2CF2EFFB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Čo je zelené?</w:t>
      </w:r>
    </w:p>
    <w:p w14:paraId="7EED2BC0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Kúzelný predmet</w:t>
      </w:r>
    </w:p>
    <w:p w14:paraId="6BB44E19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Budík</w:t>
      </w:r>
    </w:p>
    <w:p w14:paraId="7F24FDE7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Obrázky so zvieratkami</w:t>
      </w:r>
    </w:p>
    <w:p w14:paraId="492D8B9E" w14:textId="77777777" w:rsidR="009E53D0" w:rsidRPr="00BA3D40" w:rsidRDefault="009E53D0" w:rsidP="009E53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3D40">
        <w:rPr>
          <w:sz w:val="24"/>
          <w:szCs w:val="24"/>
        </w:rPr>
        <w:t>Mince</w:t>
      </w:r>
    </w:p>
    <w:p w14:paraId="7351FA3F" w14:textId="77777777" w:rsidR="009E53D0" w:rsidRDefault="009E53D0" w:rsidP="009E53D0"/>
    <w:p w14:paraId="2AFA3887" w14:textId="77777777" w:rsidR="009E53D0" w:rsidRDefault="009E53D0" w:rsidP="009E53D0">
      <w:r>
        <w:t xml:space="preserve">Ďalšie internetové zdroje hier (vrátane </w:t>
      </w:r>
      <w:proofErr w:type="spellStart"/>
      <w:r>
        <w:t>energizing</w:t>
      </w:r>
      <w:proofErr w:type="spellEnd"/>
      <w:r>
        <w:t>/</w:t>
      </w:r>
      <w:proofErr w:type="spellStart"/>
      <w:r>
        <w:t>pacifying</w:t>
      </w:r>
      <w:proofErr w:type="spellEnd"/>
      <w:r>
        <w:t xml:space="preserve"> </w:t>
      </w:r>
      <w:proofErr w:type="spellStart"/>
      <w:r>
        <w:t>games</w:t>
      </w:r>
      <w:proofErr w:type="spellEnd"/>
      <w:r>
        <w:t>):</w:t>
      </w:r>
    </w:p>
    <w:p w14:paraId="7861FE81" w14:textId="5C574D69" w:rsidR="00185AB6" w:rsidRDefault="009E53D0" w:rsidP="009E53D0">
      <w:hyperlink r:id="rId6" w:history="1">
        <w:r w:rsidRPr="002B2B86">
          <w:rPr>
            <w:rStyle w:val="Hyperlink"/>
          </w:rPr>
          <w:t xml:space="preserve">75 </w:t>
        </w:r>
        <w:proofErr w:type="spellStart"/>
        <w:r w:rsidRPr="002B2B86">
          <w:rPr>
            <w:rStyle w:val="Hyperlink"/>
          </w:rPr>
          <w:t>Indoor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Games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for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Kids</w:t>
        </w:r>
        <w:proofErr w:type="spellEnd"/>
        <w:r w:rsidRPr="002B2B86">
          <w:rPr>
            <w:rStyle w:val="Hyperlink"/>
          </w:rPr>
          <w:t xml:space="preserve"> - </w:t>
        </w:r>
        <w:proofErr w:type="spellStart"/>
        <w:r w:rsidRPr="002B2B86">
          <w:rPr>
            <w:rStyle w:val="Hyperlink"/>
          </w:rPr>
          <w:t>Boredom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Busters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for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All</w:t>
        </w:r>
        <w:proofErr w:type="spellEnd"/>
        <w:r w:rsidRPr="002B2B86">
          <w:rPr>
            <w:rStyle w:val="Hyperlink"/>
          </w:rPr>
          <w:t xml:space="preserve"> </w:t>
        </w:r>
        <w:proofErr w:type="spellStart"/>
        <w:r w:rsidRPr="002B2B86">
          <w:rPr>
            <w:rStyle w:val="Hyperlink"/>
          </w:rPr>
          <w:t>Ages</w:t>
        </w:r>
        <w:proofErr w:type="spellEnd"/>
      </w:hyperlink>
    </w:p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63F7E"/>
    <w:multiLevelType w:val="hybridMultilevel"/>
    <w:tmpl w:val="952413A2"/>
    <w:lvl w:ilvl="0" w:tplc="C22C9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8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D0"/>
    <w:rsid w:val="00185AB6"/>
    <w:rsid w:val="007B3934"/>
    <w:rsid w:val="008C1CA0"/>
    <w:rsid w:val="00991E63"/>
    <w:rsid w:val="009E53D0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A4B"/>
  <w15:chartTrackingRefBased/>
  <w15:docId w15:val="{E171845C-59BB-4602-871D-AA078B4F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D0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9E5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3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Internet-linkki"/>
    <w:basedOn w:val="DefaultParagraphFont"/>
    <w:uiPriority w:val="99"/>
    <w:unhideWhenUsed/>
    <w:rsid w:val="009E53D0"/>
    <w:rPr>
      <w:color w:val="467886" w:themeColor="hyperlink"/>
      <w:u w:val="single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9E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milyfuntwincities.com/indoor-games-for-kids/" TargetMode="External"/><Relationship Id="rId5" Type="http://schemas.openxmlformats.org/officeDocument/2006/relationships/hyperlink" Target="https://clanky.rvp.cz/clanek/o/z/1867/UCIME-SE-HRO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2024-11-24T22:05:00Z</dcterms:created>
  <dcterms:modified xsi:type="dcterms:W3CDTF">2024-11-24T22:05:00Z</dcterms:modified>
</cp:coreProperties>
</file>